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5" w:rsidRPr="000276C5" w:rsidRDefault="000276C5" w:rsidP="000276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76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 к рабочей программе по технологии 1-4 классы</w:t>
      </w:r>
    </w:p>
    <w:p w:rsidR="003A22D0" w:rsidRPr="00936933" w:rsidRDefault="003A22D0" w:rsidP="003A22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предмета «технология</w:t>
      </w:r>
      <w:r w:rsidRPr="00936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составлена на основе требований Федерального государственного образовательного стандарта начального общего образования для 1-4 клас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36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ов.  </w:t>
      </w:r>
    </w:p>
    <w:p w:rsidR="003A22D0" w:rsidRPr="003A22D0" w:rsidRDefault="003A22D0" w:rsidP="003A22D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40"/>
        <w:jc w:val="both"/>
        <w:rPr>
          <w:rFonts w:ascii="Times New Roman" w:hAnsi="Times New Roman"/>
          <w:sz w:val="24"/>
          <w:szCs w:val="24"/>
        </w:rPr>
      </w:pPr>
    </w:p>
    <w:p w:rsidR="000276C5" w:rsidRPr="000276C5" w:rsidRDefault="000276C5" w:rsidP="000276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b/>
          <w:bCs/>
          <w:sz w:val="24"/>
          <w:szCs w:val="24"/>
        </w:rPr>
        <w:t xml:space="preserve">     Цель </w:t>
      </w:r>
      <w:r w:rsidRPr="000276C5">
        <w:rPr>
          <w:rFonts w:ascii="Times New Roman" w:hAnsi="Times New Roman" w:cs="Times New Roman"/>
          <w:sz w:val="24"/>
          <w:szCs w:val="24"/>
        </w:rPr>
        <w:t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0276C5" w:rsidRPr="000276C5" w:rsidRDefault="000276C5" w:rsidP="000276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76C5" w:rsidRPr="000276C5" w:rsidRDefault="000276C5" w:rsidP="000276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0276C5" w:rsidRPr="000276C5" w:rsidRDefault="000276C5" w:rsidP="000276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276C5" w:rsidRPr="000276C5" w:rsidRDefault="000276C5" w:rsidP="000276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bCs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0276C5" w:rsidRPr="000276C5" w:rsidRDefault="000276C5" w:rsidP="000276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0276C5" w:rsidRPr="000276C5" w:rsidRDefault="000276C5" w:rsidP="000276C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0276C5">
        <w:rPr>
          <w:color w:val="000000"/>
        </w:rPr>
        <w:t>Для реализации программного материала используются учебники и тетради издательства «Просвещение»:</w:t>
      </w:r>
    </w:p>
    <w:p w:rsidR="0081455A" w:rsidRPr="000276C5" w:rsidRDefault="000276C5" w:rsidP="00583EE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/>
          <w:color w:val="000000"/>
          <w:sz w:val="24"/>
          <w:szCs w:val="24"/>
        </w:rPr>
        <w:t xml:space="preserve">Е.А.Лутцева, Т.П.Зуева. Технология. 1 класс </w:t>
      </w:r>
    </w:p>
    <w:p w:rsidR="000276C5" w:rsidRPr="000276C5" w:rsidRDefault="000276C5" w:rsidP="00583EE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/>
          <w:color w:val="000000"/>
          <w:sz w:val="24"/>
          <w:szCs w:val="24"/>
        </w:rPr>
        <w:t xml:space="preserve">Е.А.Лутцева, Т.П.Зуева. Технология. 2 класс </w:t>
      </w:r>
    </w:p>
    <w:p w:rsidR="000276C5" w:rsidRPr="000276C5" w:rsidRDefault="000276C5" w:rsidP="00583EE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/>
          <w:color w:val="000000"/>
          <w:sz w:val="24"/>
          <w:szCs w:val="24"/>
        </w:rPr>
        <w:t xml:space="preserve">Е.А.Лутцева, Т.П.Зуева. Технология. 3 класс </w:t>
      </w:r>
    </w:p>
    <w:p w:rsidR="000276C5" w:rsidRPr="000276C5" w:rsidRDefault="000276C5" w:rsidP="00583EE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/>
          <w:color w:val="000000"/>
          <w:sz w:val="24"/>
          <w:szCs w:val="24"/>
        </w:rPr>
        <w:t xml:space="preserve">Е.А.Лутцева, Т.П.Зуева. Технология. 4 класс </w:t>
      </w:r>
    </w:p>
    <w:p w:rsidR="000276C5" w:rsidRPr="000276C5" w:rsidRDefault="000276C5" w:rsidP="00583EE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0276C5">
        <w:rPr>
          <w:color w:val="000000"/>
        </w:rPr>
        <w:t xml:space="preserve">Курс рассчитан на 135 часов: в 1 </w:t>
      </w:r>
      <w:r w:rsidR="00583EE2">
        <w:rPr>
          <w:color w:val="000000"/>
        </w:rPr>
        <w:t>классе - 33 часа, по 1 часу,</w:t>
      </w:r>
      <w:r w:rsidRPr="000276C5">
        <w:rPr>
          <w:color w:val="000000"/>
        </w:rPr>
        <w:t xml:space="preserve"> 33 учебные недели)</w:t>
      </w:r>
      <w:r w:rsidR="00583EE2">
        <w:rPr>
          <w:color w:val="000000"/>
        </w:rPr>
        <w:t>, во 2 - 4 классах – по 34 часа, по 1 часу,</w:t>
      </w:r>
      <w:r w:rsidRPr="000276C5">
        <w:rPr>
          <w:color w:val="000000"/>
        </w:rPr>
        <w:t xml:space="preserve"> 34 учебные недели в каждом классе)</w:t>
      </w:r>
      <w:proofErr w:type="gramEnd"/>
    </w:p>
    <w:p w:rsidR="000276C5" w:rsidRPr="000276C5" w:rsidRDefault="000276C5" w:rsidP="000276C5">
      <w:pPr>
        <w:rPr>
          <w:rFonts w:ascii="Times New Roman" w:hAnsi="Times New Roman" w:cs="Times New Roman"/>
          <w:sz w:val="24"/>
          <w:szCs w:val="24"/>
        </w:rPr>
      </w:pPr>
      <w:r w:rsidRPr="000276C5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  <w:proofErr w:type="gramStart"/>
      <w:r w:rsidRPr="000276C5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</w:p>
    <w:sectPr w:rsidR="000276C5" w:rsidRPr="000276C5" w:rsidSect="0081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22BC"/>
    <w:multiLevelType w:val="hybridMultilevel"/>
    <w:tmpl w:val="CD62D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6C5"/>
    <w:rsid w:val="000276C5"/>
    <w:rsid w:val="000C335A"/>
    <w:rsid w:val="002F29E7"/>
    <w:rsid w:val="003A22D0"/>
    <w:rsid w:val="00583EE2"/>
    <w:rsid w:val="0081455A"/>
    <w:rsid w:val="00861BF5"/>
    <w:rsid w:val="00E667CF"/>
    <w:rsid w:val="00F5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2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2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2020-11-30T21:41:00Z</dcterms:created>
  <dcterms:modified xsi:type="dcterms:W3CDTF">2023-01-24T06:56:00Z</dcterms:modified>
</cp:coreProperties>
</file>